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782A2A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2304B30E" w:rsidR="00D4484B" w:rsidRPr="00782A2A" w:rsidRDefault="004C3E5B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noProof/>
              </w:rPr>
              <w:drawing>
                <wp:inline distT="0" distB="0" distL="0" distR="0" wp14:anchorId="238B64DE" wp14:editId="082C958A">
                  <wp:extent cx="736405" cy="713232"/>
                  <wp:effectExtent l="0" t="0" r="6985" b="0"/>
                  <wp:docPr id="196248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0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BAB7BC8" w14:textId="257F0BBC" w:rsidR="00D4484B" w:rsidRPr="00782A2A" w:rsidRDefault="00D4484B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782A2A">
              <w:rPr>
                <w:rFonts w:hint="cs"/>
                <w:b/>
                <w:bCs/>
                <w:rtl/>
                <w:lang w:bidi="ar-IQ"/>
              </w:rPr>
              <w:t>وزارة التعليم العالي والبحث العلمي</w:t>
            </w:r>
          </w:p>
          <w:p w14:paraId="42DEA939" w14:textId="77777777" w:rsidR="00D4484B" w:rsidRPr="00782A2A" w:rsidRDefault="00D4484B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782A2A">
              <w:rPr>
                <w:rFonts w:hint="cs"/>
                <w:b/>
                <w:bCs/>
                <w:rtl/>
                <w:lang w:bidi="ar-IQ"/>
              </w:rPr>
              <w:t>جامعة الموص</w:t>
            </w:r>
            <w:r w:rsidR="004C3E5B" w:rsidRPr="00782A2A">
              <w:rPr>
                <w:rFonts w:hint="cs"/>
                <w:b/>
                <w:bCs/>
                <w:rtl/>
                <w:lang w:bidi="ar-IQ"/>
              </w:rPr>
              <w:t>ــ</w:t>
            </w:r>
            <w:r w:rsidRPr="00782A2A">
              <w:rPr>
                <w:rFonts w:hint="cs"/>
                <w:b/>
                <w:bCs/>
                <w:rtl/>
                <w:lang w:bidi="ar-IQ"/>
              </w:rPr>
              <w:t>ل</w:t>
            </w:r>
            <w:r w:rsidR="004C3E5B" w:rsidRPr="00782A2A">
              <w:rPr>
                <w:b/>
                <w:bCs/>
                <w:lang w:bidi="ar-IQ"/>
              </w:rPr>
              <w:t xml:space="preserve"> </w:t>
            </w:r>
            <w:r w:rsidR="004C3E5B" w:rsidRPr="00782A2A">
              <w:rPr>
                <w:rFonts w:hint="cs"/>
                <w:b/>
                <w:bCs/>
                <w:rtl/>
                <w:lang w:bidi="ar-IQ"/>
              </w:rPr>
              <w:t xml:space="preserve">- </w:t>
            </w:r>
            <w:r w:rsidRPr="00782A2A">
              <w:rPr>
                <w:rFonts w:hint="cs"/>
                <w:b/>
                <w:bCs/>
                <w:rtl/>
                <w:lang w:bidi="ar-IQ"/>
              </w:rPr>
              <w:t>كلية الطب البيطري</w:t>
            </w:r>
          </w:p>
          <w:p w14:paraId="71452ED2" w14:textId="77777777" w:rsidR="00042C67" w:rsidRPr="00782A2A" w:rsidRDefault="00042C67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  <w:p w14:paraId="48421A69" w14:textId="041DF66C" w:rsidR="00042C67" w:rsidRPr="00782A2A" w:rsidRDefault="00042C67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rFonts w:hint="cs"/>
                <w:rtl/>
                <w:lang w:bidi="ar-IQ"/>
              </w:rPr>
              <w:t xml:space="preserve">استمارة رقم </w:t>
            </w:r>
            <w:r w:rsidR="00D924E4" w:rsidRPr="00782A2A">
              <w:rPr>
                <w:rFonts w:hint="cs"/>
                <w:rtl/>
                <w:lang w:bidi="ar-IQ"/>
              </w:rPr>
              <w:t>10</w:t>
            </w:r>
            <w:r w:rsidR="006C20E5">
              <w:rPr>
                <w:rFonts w:hint="cs"/>
                <w:rtl/>
                <w:lang w:bidi="ar-IQ"/>
              </w:rPr>
              <w:t>4</w:t>
            </w:r>
            <w:r w:rsidRPr="00782A2A">
              <w:rPr>
                <w:rFonts w:hint="cs"/>
                <w:rtl/>
                <w:lang w:bidi="ar-IQ"/>
              </w:rPr>
              <w:t xml:space="preserve"> | </w:t>
            </w:r>
            <w:r w:rsidR="006C20E5">
              <w:rPr>
                <w:rFonts w:hint="cs"/>
                <w:rtl/>
                <w:lang w:bidi="ar-IQ"/>
              </w:rPr>
              <w:t>براءة ذمة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782A2A" w:rsidRDefault="004C3E5B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50D6E53C" w:rsidR="00DE73BA" w:rsidRPr="00782A2A" w:rsidRDefault="00DE73BA" w:rsidP="00782A2A">
      <w:pPr>
        <w:pBdr>
          <w:bottom w:val="single" w:sz="4" w:space="1" w:color="auto"/>
        </w:pBdr>
        <w:bidi/>
        <w:spacing w:after="0" w:line="240" w:lineRule="auto"/>
        <w:rPr>
          <w:rtl/>
          <w:lang w:bidi="ar-IQ"/>
        </w:rPr>
      </w:pPr>
    </w:p>
    <w:p w14:paraId="174D7CD7" w14:textId="0CDD2398" w:rsidR="00D84791" w:rsidRPr="00782A2A" w:rsidRDefault="00D84791" w:rsidP="00782A2A">
      <w:pPr>
        <w:bidi/>
        <w:spacing w:after="0" w:line="240" w:lineRule="auto"/>
        <w:jc w:val="center"/>
        <w:rPr>
          <w:b/>
          <w:bCs/>
          <w:rtl/>
          <w:lang w:bidi="ar-IQ"/>
        </w:rPr>
      </w:pPr>
    </w:p>
    <w:p w14:paraId="3E962DA5" w14:textId="048F8993" w:rsidR="00782A2A" w:rsidRPr="006C20E5" w:rsidRDefault="006C20E5" w:rsidP="00782A2A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6C20E5">
        <w:rPr>
          <w:rFonts w:hint="cs"/>
          <w:b/>
          <w:bCs/>
          <w:sz w:val="32"/>
          <w:szCs w:val="32"/>
          <w:rtl/>
          <w:lang w:bidi="ar-IQ"/>
        </w:rPr>
        <w:t>بـــــــــراءة ذمة</w:t>
      </w:r>
    </w:p>
    <w:p w14:paraId="1F3666E9" w14:textId="1AE6572F" w:rsidR="006C20E5" w:rsidRPr="00B86EDA" w:rsidRDefault="00782A2A" w:rsidP="006C20E5">
      <w:pPr>
        <w:bidi/>
        <w:spacing w:line="240" w:lineRule="auto"/>
        <w:jc w:val="both"/>
        <w:rPr>
          <w:rFonts w:asciiTheme="majorBidi" w:hAnsiTheme="majorBidi" w:cstheme="majorBidi"/>
          <w:b/>
          <w:bCs/>
          <w:color w:val="156082" w:themeColor="accent1"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اسم الطالب الرباعي: - </w:t>
      </w:r>
      <w:r w:rsidR="00B86ED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sdt>
        <w:sdtPr>
          <w:rPr>
            <w:rFonts w:asciiTheme="majorBidi" w:hAnsiTheme="majorBidi" w:cstheme="majorBidi" w:hint="cs"/>
            <w:b/>
            <w:bCs/>
            <w:sz w:val="22"/>
            <w:szCs w:val="22"/>
            <w:rtl/>
            <w:lang w:bidi="ar-IQ"/>
          </w:rPr>
          <w:id w:val="889767619"/>
          <w:placeholder>
            <w:docPart w:val="DefaultPlaceholder_-1854013440"/>
          </w:placeholder>
          <w:text/>
        </w:sdtPr>
        <w:sdtContent>
          <w:r w:rsidR="00B86EDA">
            <w:rPr>
              <w:rFonts w:asciiTheme="majorBidi" w:hAnsiTheme="majorBidi" w:cstheme="majorBidi" w:hint="cs"/>
              <w:b/>
              <w:bCs/>
              <w:sz w:val="22"/>
              <w:szCs w:val="22"/>
              <w:rtl/>
              <w:lang w:bidi="ar-IQ"/>
            </w:rPr>
            <w:t>ادخل اسم الطالب هنا</w:t>
          </w:r>
        </w:sdtContent>
      </w:sdt>
    </w:p>
    <w:p w14:paraId="7449CF1F" w14:textId="31C28C02" w:rsidR="006C20E5" w:rsidRDefault="006C20E5" w:rsidP="006C20E5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المرحلة الدراســــــية:-</w:t>
      </w:r>
      <w:sdt>
        <w:sdtPr>
          <w:rPr>
            <w:rFonts w:asciiTheme="majorBidi" w:hAnsiTheme="majorBidi" w:cstheme="majorBidi" w:hint="cs"/>
            <w:b/>
            <w:bCs/>
            <w:sz w:val="22"/>
            <w:szCs w:val="22"/>
            <w:rtl/>
            <w:lang w:bidi="ar-IQ"/>
          </w:rPr>
          <w:id w:val="413199822"/>
          <w:placeholder>
            <w:docPart w:val="DefaultPlaceholder_-1854013440"/>
          </w:placeholder>
          <w:showingPlcHdr/>
          <w:text/>
        </w:sdtPr>
        <w:sdtContent>
          <w:r w:rsidR="00B86EDA" w:rsidRPr="00F419B0">
            <w:rPr>
              <w:rStyle w:val="PlaceholderText"/>
            </w:rPr>
            <w:t>Click or tap here to enter text.</w:t>
          </w:r>
        </w:sdtContent>
      </w:sdt>
    </w:p>
    <w:p w14:paraId="6D9C11C5" w14:textId="273BFDB0" w:rsidR="00782A2A" w:rsidRDefault="006C20E5" w:rsidP="006C20E5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ا</w:t>
      </w:r>
      <w:r w:rsidR="00782A2A"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لعام الدراســـــــــــي:- </w:t>
      </w:r>
      <w:sdt>
        <w:sdtPr>
          <w:rPr>
            <w:rFonts w:asciiTheme="majorBidi" w:hAnsiTheme="majorBidi" w:cstheme="majorBidi" w:hint="cs"/>
            <w:b/>
            <w:bCs/>
            <w:sz w:val="22"/>
            <w:szCs w:val="22"/>
            <w:rtl/>
            <w:lang w:bidi="ar-IQ"/>
          </w:rPr>
          <w:id w:val="1413589078"/>
          <w:placeholder>
            <w:docPart w:val="DefaultPlaceholder_-1854013440"/>
          </w:placeholder>
          <w:showingPlcHdr/>
          <w:text/>
        </w:sdtPr>
        <w:sdtContent>
          <w:r w:rsidR="00B86EDA" w:rsidRPr="00F419B0">
            <w:rPr>
              <w:rStyle w:val="PlaceholderText"/>
            </w:rPr>
            <w:t>Click or tap here to enter text.</w:t>
          </w:r>
        </w:sdtContent>
      </w:sdt>
    </w:p>
    <w:p w14:paraId="5C9E57C3" w14:textId="12FCCCAE" w:rsidR="006C20E5" w:rsidRDefault="006C20E5" w:rsidP="006C20E5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يرجى براءة ذمة الطالب أو الطالبة.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3"/>
        <w:gridCol w:w="2340"/>
        <w:gridCol w:w="4170"/>
        <w:gridCol w:w="2399"/>
      </w:tblGrid>
      <w:tr w:rsidR="006C20E5" w14:paraId="44797736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640CE65C" w14:textId="2A6D062F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ت</w:t>
            </w:r>
          </w:p>
        </w:tc>
        <w:tc>
          <w:tcPr>
            <w:tcW w:w="2340" w:type="dxa"/>
            <w:vAlign w:val="center"/>
          </w:tcPr>
          <w:p w14:paraId="756A7AC9" w14:textId="598EC4E7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أسم الفرع العلمي</w:t>
            </w:r>
          </w:p>
        </w:tc>
        <w:tc>
          <w:tcPr>
            <w:tcW w:w="4170" w:type="dxa"/>
            <w:vAlign w:val="center"/>
          </w:tcPr>
          <w:p w14:paraId="5DEE4B7C" w14:textId="453B52FB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ختم وتوقيع رئيس الفرع</w:t>
            </w:r>
          </w:p>
        </w:tc>
        <w:tc>
          <w:tcPr>
            <w:tcW w:w="2399" w:type="dxa"/>
            <w:vAlign w:val="center"/>
          </w:tcPr>
          <w:p w14:paraId="19D2BBC0" w14:textId="65810050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الملاحظات</w:t>
            </w:r>
          </w:p>
        </w:tc>
      </w:tr>
      <w:tr w:rsidR="006C20E5" w14:paraId="224A14DB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02DF30E2" w14:textId="3393147D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1</w:t>
            </w:r>
          </w:p>
        </w:tc>
        <w:tc>
          <w:tcPr>
            <w:tcW w:w="2340" w:type="dxa"/>
            <w:vAlign w:val="center"/>
          </w:tcPr>
          <w:p w14:paraId="31AF58C5" w14:textId="11BC839A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فرع الصحة</w:t>
            </w:r>
          </w:p>
        </w:tc>
        <w:tc>
          <w:tcPr>
            <w:tcW w:w="4170" w:type="dxa"/>
          </w:tcPr>
          <w:p w14:paraId="4762EE8C" w14:textId="10F5684F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39663D4A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2BF60EC0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0F0EC84A" w14:textId="2C85C9F7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340" w:type="dxa"/>
            <w:vAlign w:val="center"/>
          </w:tcPr>
          <w:p w14:paraId="60EEB195" w14:textId="157695BA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فرع الفسلجة</w:t>
            </w:r>
          </w:p>
        </w:tc>
        <w:tc>
          <w:tcPr>
            <w:tcW w:w="4170" w:type="dxa"/>
          </w:tcPr>
          <w:p w14:paraId="4526713C" w14:textId="2EED4EA4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6ED2E708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33AC5152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19A0A482" w14:textId="23A1D84E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2340" w:type="dxa"/>
            <w:vAlign w:val="center"/>
          </w:tcPr>
          <w:p w14:paraId="15F088E9" w14:textId="4EA780BF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فرع التشريح</w:t>
            </w:r>
          </w:p>
        </w:tc>
        <w:tc>
          <w:tcPr>
            <w:tcW w:w="4170" w:type="dxa"/>
          </w:tcPr>
          <w:p w14:paraId="42D3D104" w14:textId="401F9053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53064C5C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2CB86911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74B87FD7" w14:textId="12F3FE6E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4</w:t>
            </w:r>
          </w:p>
        </w:tc>
        <w:tc>
          <w:tcPr>
            <w:tcW w:w="2340" w:type="dxa"/>
            <w:vAlign w:val="center"/>
          </w:tcPr>
          <w:p w14:paraId="5539AC3B" w14:textId="5E34C1FE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فرع الامراض</w:t>
            </w:r>
          </w:p>
        </w:tc>
        <w:tc>
          <w:tcPr>
            <w:tcW w:w="4170" w:type="dxa"/>
          </w:tcPr>
          <w:p w14:paraId="650D5F21" w14:textId="47C1146E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4D0750ED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5E4AF0A6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39A38A44" w14:textId="3574907D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2340" w:type="dxa"/>
            <w:vAlign w:val="center"/>
          </w:tcPr>
          <w:p w14:paraId="7F3768EE" w14:textId="5792F651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فرع الجراحة</w:t>
            </w:r>
          </w:p>
        </w:tc>
        <w:tc>
          <w:tcPr>
            <w:tcW w:w="4170" w:type="dxa"/>
          </w:tcPr>
          <w:p w14:paraId="51FC2B6B" w14:textId="20913F55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521A841B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</w:pPr>
          </w:p>
        </w:tc>
      </w:tr>
      <w:tr w:rsidR="006C20E5" w14:paraId="19D93200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66C535C1" w14:textId="53D7CCAC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6</w:t>
            </w:r>
          </w:p>
        </w:tc>
        <w:tc>
          <w:tcPr>
            <w:tcW w:w="2340" w:type="dxa"/>
            <w:vAlign w:val="center"/>
          </w:tcPr>
          <w:p w14:paraId="17EB4EFD" w14:textId="5F46BB10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فرع الطب الباطني</w:t>
            </w:r>
          </w:p>
        </w:tc>
        <w:tc>
          <w:tcPr>
            <w:tcW w:w="4170" w:type="dxa"/>
          </w:tcPr>
          <w:p w14:paraId="36AC22AD" w14:textId="0BC1767D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04BB2077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3907AF39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3C5FE964" w14:textId="18D3C458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7</w:t>
            </w:r>
          </w:p>
        </w:tc>
        <w:tc>
          <w:tcPr>
            <w:tcW w:w="2340" w:type="dxa"/>
            <w:vAlign w:val="center"/>
          </w:tcPr>
          <w:p w14:paraId="3168170B" w14:textId="67CC5E36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فرع الاحياء المجهرية</w:t>
            </w:r>
          </w:p>
        </w:tc>
        <w:tc>
          <w:tcPr>
            <w:tcW w:w="4170" w:type="dxa"/>
          </w:tcPr>
          <w:p w14:paraId="46896E6E" w14:textId="3941EE84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215E4848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48E5450F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76D9F8F7" w14:textId="0F201FFD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8</w:t>
            </w:r>
          </w:p>
        </w:tc>
        <w:tc>
          <w:tcPr>
            <w:tcW w:w="2340" w:type="dxa"/>
            <w:vAlign w:val="center"/>
          </w:tcPr>
          <w:p w14:paraId="62D4F75A" w14:textId="18CBA265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مديرية الاقسام الداخلية</w:t>
            </w:r>
          </w:p>
        </w:tc>
        <w:tc>
          <w:tcPr>
            <w:tcW w:w="4170" w:type="dxa"/>
          </w:tcPr>
          <w:p w14:paraId="23312513" w14:textId="0148D9B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2F6821CB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69C5C855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1E9721E6" w14:textId="5E77F357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9</w:t>
            </w:r>
          </w:p>
        </w:tc>
        <w:tc>
          <w:tcPr>
            <w:tcW w:w="2340" w:type="dxa"/>
            <w:vAlign w:val="center"/>
          </w:tcPr>
          <w:p w14:paraId="7C7A0A33" w14:textId="2FD32F2B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حسابات الكلية</w:t>
            </w:r>
          </w:p>
        </w:tc>
        <w:tc>
          <w:tcPr>
            <w:tcW w:w="4170" w:type="dxa"/>
          </w:tcPr>
          <w:p w14:paraId="26FC390A" w14:textId="1F22288A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35250F39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2A87D417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63A361C8" w14:textId="571077F1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340" w:type="dxa"/>
            <w:vAlign w:val="center"/>
          </w:tcPr>
          <w:p w14:paraId="4C0F12DF" w14:textId="3E351876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وحدة التأهيل والتوظيف</w:t>
            </w:r>
          </w:p>
        </w:tc>
        <w:tc>
          <w:tcPr>
            <w:tcW w:w="4170" w:type="dxa"/>
          </w:tcPr>
          <w:p w14:paraId="0DEB2DFF" w14:textId="70E63F16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1250382D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73573A82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37E0439B" w14:textId="0E4F2CE2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11</w:t>
            </w:r>
          </w:p>
        </w:tc>
        <w:tc>
          <w:tcPr>
            <w:tcW w:w="2340" w:type="dxa"/>
            <w:vAlign w:val="center"/>
          </w:tcPr>
          <w:p w14:paraId="1FF10A55" w14:textId="38E54EA8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شعبة الادارة</w:t>
            </w:r>
          </w:p>
        </w:tc>
        <w:tc>
          <w:tcPr>
            <w:tcW w:w="4170" w:type="dxa"/>
          </w:tcPr>
          <w:p w14:paraId="318E7590" w14:textId="7953D3CB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4140F080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0DF2C862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659BC14B" w14:textId="7D1ABA2C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12</w:t>
            </w:r>
          </w:p>
        </w:tc>
        <w:tc>
          <w:tcPr>
            <w:tcW w:w="2340" w:type="dxa"/>
            <w:vAlign w:val="center"/>
          </w:tcPr>
          <w:p w14:paraId="235342FF" w14:textId="0FA61432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قسم المتابعة / شعبة الباجات</w:t>
            </w:r>
          </w:p>
        </w:tc>
        <w:tc>
          <w:tcPr>
            <w:tcW w:w="4170" w:type="dxa"/>
          </w:tcPr>
          <w:p w14:paraId="4C3E07EE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02C30065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6C20E5" w14:paraId="03B4C627" w14:textId="77777777" w:rsidTr="006C20E5">
        <w:trPr>
          <w:trHeight w:val="720"/>
        </w:trPr>
        <w:tc>
          <w:tcPr>
            <w:tcW w:w="683" w:type="dxa"/>
            <w:vAlign w:val="center"/>
          </w:tcPr>
          <w:p w14:paraId="35FE1918" w14:textId="13611896" w:rsidR="006C20E5" w:rsidRDefault="006C20E5" w:rsidP="006C2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13</w:t>
            </w:r>
          </w:p>
        </w:tc>
        <w:tc>
          <w:tcPr>
            <w:tcW w:w="2340" w:type="dxa"/>
            <w:vAlign w:val="center"/>
          </w:tcPr>
          <w:p w14:paraId="70156EC1" w14:textId="6953205A" w:rsidR="006C20E5" w:rsidRDefault="006C20E5" w:rsidP="006C20E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هوية الطالب</w:t>
            </w:r>
          </w:p>
        </w:tc>
        <w:tc>
          <w:tcPr>
            <w:tcW w:w="4170" w:type="dxa"/>
          </w:tcPr>
          <w:p w14:paraId="0146D56F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399" w:type="dxa"/>
          </w:tcPr>
          <w:p w14:paraId="1576A56B" w14:textId="77777777" w:rsidR="006C20E5" w:rsidRDefault="006C20E5" w:rsidP="006C20E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</w:tbl>
    <w:p w14:paraId="7A099C7A" w14:textId="77777777" w:rsidR="006C20E5" w:rsidRDefault="006C20E5" w:rsidP="006C20E5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</w:p>
    <w:p w14:paraId="16F0D7AA" w14:textId="45125CD8" w:rsidR="006C20E5" w:rsidRPr="00782A2A" w:rsidRDefault="006C20E5" w:rsidP="006C20E5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ملاحظة: يتم استلام براءة الذمة من قبل الطالب حصراً.</w:t>
      </w:r>
    </w:p>
    <w:sectPr w:rsidR="006C20E5" w:rsidRPr="00782A2A" w:rsidSect="00C34AEB">
      <w:headerReference w:type="default" r:id="rId9"/>
      <w:footerReference w:type="first" r:id="rId10"/>
      <w:pgSz w:w="11906" w:h="16838" w:code="9"/>
      <w:pgMar w:top="630" w:right="1152" w:bottom="720" w:left="1152" w:header="144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D5AE" w14:textId="77777777" w:rsidR="00102277" w:rsidRDefault="00102277" w:rsidP="00D4484B">
      <w:pPr>
        <w:spacing w:after="0" w:line="240" w:lineRule="auto"/>
      </w:pPr>
      <w:r>
        <w:separator/>
      </w:r>
    </w:p>
  </w:endnote>
  <w:endnote w:type="continuationSeparator" w:id="0">
    <w:p w14:paraId="2D98CA9E" w14:textId="77777777" w:rsidR="00102277" w:rsidRDefault="00102277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5472"/>
    </w:tblGrid>
    <w:tr w:rsidR="00EB7D2F" w:rsidRPr="00C73CC6" w14:paraId="56499597" w14:textId="77777777" w:rsidTr="001407B0">
      <w:trPr>
        <w:jc w:val="center"/>
      </w:trPr>
      <w:tc>
        <w:tcPr>
          <w:tcW w:w="4557" w:type="dxa"/>
          <w:tcBorders>
            <w:top w:val="single" w:sz="4" w:space="0" w:color="auto"/>
          </w:tcBorders>
          <w:vAlign w:val="bottom"/>
        </w:tcPr>
        <w:p w14:paraId="49CF0F54" w14:textId="665B270B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D924E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="006C20E5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4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6C20E5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براءة ذمة</w:t>
          </w:r>
        </w:p>
      </w:tc>
      <w:tc>
        <w:tcPr>
          <w:tcW w:w="5472" w:type="dxa"/>
          <w:tcBorders>
            <w:top w:val="single" w:sz="4" w:space="0" w:color="auto"/>
          </w:tcBorders>
          <w:vAlign w:val="bottom"/>
        </w:tcPr>
        <w:p w14:paraId="3CE5C87F" w14:textId="0201A2EA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B86EDA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20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B86EDA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/ 2025</w:t>
          </w:r>
        </w:p>
      </w:tc>
    </w:tr>
  </w:tbl>
  <w:p w14:paraId="4550B8D6" w14:textId="4E713143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BE39" w14:textId="77777777" w:rsidR="00102277" w:rsidRDefault="00102277" w:rsidP="00D4484B">
      <w:pPr>
        <w:spacing w:after="0" w:line="240" w:lineRule="auto"/>
      </w:pPr>
      <w:r>
        <w:separator/>
      </w:r>
    </w:p>
  </w:footnote>
  <w:footnote w:type="continuationSeparator" w:id="0">
    <w:p w14:paraId="0ED1624E" w14:textId="77777777" w:rsidR="00102277" w:rsidRDefault="00102277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3"/>
  </w:num>
  <w:num w:numId="2" w16cid:durableId="573586859">
    <w:abstractNumId w:val="4"/>
  </w:num>
  <w:num w:numId="3" w16cid:durableId="434055416">
    <w:abstractNumId w:val="1"/>
  </w:num>
  <w:num w:numId="4" w16cid:durableId="805202661">
    <w:abstractNumId w:val="5"/>
  </w:num>
  <w:num w:numId="5" w16cid:durableId="1114058463">
    <w:abstractNumId w:val="0"/>
  </w:num>
  <w:num w:numId="6" w16cid:durableId="1081440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Rs00A63H3L7wvEwn0EpwIxXdI5wP21bwvgr3GQVEZKtWcFmbmH5oHL8Aoxns3rgun11W+c2TRR1KepbrRUOeA==" w:salt="HFp3ETHQBam8y74w4M+e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14C3D"/>
    <w:rsid w:val="000319A6"/>
    <w:rsid w:val="00034446"/>
    <w:rsid w:val="00042C67"/>
    <w:rsid w:val="00061B4D"/>
    <w:rsid w:val="00087F86"/>
    <w:rsid w:val="000A6200"/>
    <w:rsid w:val="000B7C72"/>
    <w:rsid w:val="000F4A23"/>
    <w:rsid w:val="00102277"/>
    <w:rsid w:val="001407B0"/>
    <w:rsid w:val="00160DF9"/>
    <w:rsid w:val="00173000"/>
    <w:rsid w:val="00191858"/>
    <w:rsid w:val="001D003A"/>
    <w:rsid w:val="002149D1"/>
    <w:rsid w:val="002334D7"/>
    <w:rsid w:val="002627FA"/>
    <w:rsid w:val="00263F21"/>
    <w:rsid w:val="002661B3"/>
    <w:rsid w:val="00280049"/>
    <w:rsid w:val="002B37AE"/>
    <w:rsid w:val="002D4B72"/>
    <w:rsid w:val="002F0A09"/>
    <w:rsid w:val="002F235C"/>
    <w:rsid w:val="003207F3"/>
    <w:rsid w:val="003268B5"/>
    <w:rsid w:val="00333EA1"/>
    <w:rsid w:val="003A2BFA"/>
    <w:rsid w:val="003A739B"/>
    <w:rsid w:val="00435580"/>
    <w:rsid w:val="00473203"/>
    <w:rsid w:val="004855D6"/>
    <w:rsid w:val="004A72C2"/>
    <w:rsid w:val="004C06F1"/>
    <w:rsid w:val="004C3E5B"/>
    <w:rsid w:val="004D0884"/>
    <w:rsid w:val="004F622D"/>
    <w:rsid w:val="00552D0C"/>
    <w:rsid w:val="005705B4"/>
    <w:rsid w:val="00582BB1"/>
    <w:rsid w:val="0058444A"/>
    <w:rsid w:val="005D22A6"/>
    <w:rsid w:val="005D2E25"/>
    <w:rsid w:val="006805B5"/>
    <w:rsid w:val="00681426"/>
    <w:rsid w:val="006B50D6"/>
    <w:rsid w:val="006C20E5"/>
    <w:rsid w:val="006C4587"/>
    <w:rsid w:val="006D72F8"/>
    <w:rsid w:val="00712231"/>
    <w:rsid w:val="00744F4F"/>
    <w:rsid w:val="00764544"/>
    <w:rsid w:val="00782A2A"/>
    <w:rsid w:val="007C6D2E"/>
    <w:rsid w:val="007E47FE"/>
    <w:rsid w:val="008607DB"/>
    <w:rsid w:val="00865F58"/>
    <w:rsid w:val="00896A40"/>
    <w:rsid w:val="00900E8D"/>
    <w:rsid w:val="0097368E"/>
    <w:rsid w:val="009764F2"/>
    <w:rsid w:val="009B086E"/>
    <w:rsid w:val="009E1FB6"/>
    <w:rsid w:val="00A646D8"/>
    <w:rsid w:val="00A8030D"/>
    <w:rsid w:val="00AA1885"/>
    <w:rsid w:val="00AC48E0"/>
    <w:rsid w:val="00AC69FB"/>
    <w:rsid w:val="00AE23CD"/>
    <w:rsid w:val="00AF646D"/>
    <w:rsid w:val="00B71EAE"/>
    <w:rsid w:val="00B82DD2"/>
    <w:rsid w:val="00B86EDA"/>
    <w:rsid w:val="00BE74E2"/>
    <w:rsid w:val="00C21B50"/>
    <w:rsid w:val="00C34AEB"/>
    <w:rsid w:val="00C73CC6"/>
    <w:rsid w:val="00D136B5"/>
    <w:rsid w:val="00D4484B"/>
    <w:rsid w:val="00D45367"/>
    <w:rsid w:val="00D77803"/>
    <w:rsid w:val="00D84791"/>
    <w:rsid w:val="00D924E4"/>
    <w:rsid w:val="00D92541"/>
    <w:rsid w:val="00DA0A9C"/>
    <w:rsid w:val="00DE73BA"/>
    <w:rsid w:val="00E060A4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PlaceholderText">
    <w:name w:val="Placeholder Text"/>
    <w:basedOn w:val="DefaultParagraphFont"/>
    <w:uiPriority w:val="99"/>
    <w:semiHidden/>
    <w:rsid w:val="00B86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97C1-3ED6-4D6F-8F57-99283150D28C}"/>
      </w:docPartPr>
      <w:docPartBody>
        <w:p w:rsidR="00000000" w:rsidRDefault="00686A0A">
          <w:r w:rsidRPr="00F419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0A"/>
    <w:rsid w:val="00686A0A"/>
    <w:rsid w:val="00A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A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HP</cp:lastModifiedBy>
  <cp:revision>2</cp:revision>
  <cp:lastPrinted>2025-09-05T13:13:00Z</cp:lastPrinted>
  <dcterms:created xsi:type="dcterms:W3CDTF">2025-10-20T07:48:00Z</dcterms:created>
  <dcterms:modified xsi:type="dcterms:W3CDTF">2025-10-20T07:48:00Z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2ada1a68-332b-49d6-90f5-0e637d8d4935</vt:lpwstr>
  </property>
</Properties>
</file>